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3F" w:rsidRDefault="00280B20">
      <w:pPr>
        <w:widowControl w:val="0"/>
        <w:spacing w:line="241" w:lineRule="auto"/>
        <w:ind w:left="2908" w:right="2842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УЖ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Ь</w:t>
      </w:r>
    </w:p>
    <w:p w:rsidR="002F0586" w:rsidRDefault="00015234" w:rsidP="00015234">
      <w:pPr>
        <w:widowControl w:val="0"/>
        <w:spacing w:line="241" w:lineRule="auto"/>
        <w:ind w:left="2908" w:right="28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ДЗЕРЖИНСКИЙ РАЙОН</w:t>
      </w:r>
    </w:p>
    <w:p w:rsidR="00AB7B3F" w:rsidRDefault="00280B20">
      <w:pPr>
        <w:widowControl w:val="0"/>
        <w:spacing w:line="239" w:lineRule="auto"/>
        <w:ind w:left="3575" w:right="1900" w:hanging="1613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Я</w:t>
      </w:r>
      <w:r w:rsidR="00AB7B3F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</w:t>
      </w:r>
      <w:r w:rsidR="00AB7B3F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Я</w:t>
      </w:r>
    </w:p>
    <w:p w:rsidR="002F0586" w:rsidRDefault="00280B20" w:rsidP="00AB7B3F">
      <w:pPr>
        <w:widowControl w:val="0"/>
        <w:spacing w:line="239" w:lineRule="auto"/>
        <w:ind w:left="3575" w:right="1900" w:hanging="161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 xml:space="preserve">СЕЛО СОВХОЗ </w:t>
      </w:r>
      <w:r w:rsidR="00AB7B3F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ЧКАЛОВСКИЙ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»</w:t>
      </w:r>
    </w:p>
    <w:p w:rsidR="002F0586" w:rsidRDefault="002F0586">
      <w:pPr>
        <w:spacing w:after="72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F0586" w:rsidRDefault="00280B20">
      <w:pPr>
        <w:widowControl w:val="0"/>
        <w:spacing w:line="240" w:lineRule="auto"/>
        <w:ind w:left="3412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</w:p>
    <w:p w:rsidR="002F0586" w:rsidRDefault="002F0586">
      <w:pPr>
        <w:spacing w:after="6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F0586" w:rsidRDefault="00AB7B3F">
      <w:pPr>
        <w:widowControl w:val="0"/>
        <w:tabs>
          <w:tab w:val="left" w:pos="958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</w:t>
      </w:r>
      <w:r w:rsidR="001F1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.03.2021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№</w:t>
      </w:r>
      <w:r w:rsidR="00015234">
        <w:rPr>
          <w:rFonts w:ascii="Times New Roman" w:eastAsia="Times New Roman" w:hAnsi="Times New Roman" w:cs="Times New Roman"/>
          <w:color w:val="000000"/>
          <w:sz w:val="27"/>
          <w:szCs w:val="27"/>
        </w:rPr>
        <w:t>12</w:t>
      </w:r>
    </w:p>
    <w:p w:rsidR="002F0586" w:rsidRDefault="002F058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39" w:lineRule="auto"/>
        <w:ind w:right="658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О</w:t>
      </w:r>
      <w:r w:rsidR="00AB7B3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иях</w:t>
      </w:r>
      <w:r w:rsidR="00AB7B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по</w:t>
      </w:r>
      <w:r w:rsidR="00AB7B3F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 w:rsidR="00AB7B3F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 w:rsidR="00AB7B3F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виком</w:t>
      </w:r>
      <w:r w:rsidR="00AB7B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F0586" w:rsidRDefault="00280B20">
      <w:pPr>
        <w:widowControl w:val="0"/>
        <w:tabs>
          <w:tab w:val="left" w:pos="1049"/>
          <w:tab w:val="left" w:pos="2038"/>
          <w:tab w:val="left" w:pos="3813"/>
          <w:tab w:val="left" w:pos="4116"/>
          <w:tab w:val="left" w:pos="5724"/>
          <w:tab w:val="left" w:pos="7036"/>
          <w:tab w:val="left" w:pos="7703"/>
          <w:tab w:val="left" w:pos="8296"/>
          <w:tab w:val="left" w:pos="9079"/>
          <w:tab w:val="left" w:pos="10055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и пр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ории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Село Совхоз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Чкаловский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ого,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 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>Совхоз Чкаловский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>Совхоз Чкаловский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2F0586" w:rsidRDefault="002F058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40" w:lineRule="auto"/>
        <w:ind w:left="4156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2F0586" w:rsidRDefault="002F0586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40" w:lineRule="auto"/>
        <w:ind w:right="-17"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1.Утв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тий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>Чкаловский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015234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–2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>023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 1).</w:t>
      </w:r>
    </w:p>
    <w:p w:rsidR="002F0586" w:rsidRDefault="00280B20">
      <w:pPr>
        <w:widowControl w:val="0"/>
        <w:spacing w:line="240" w:lineRule="auto"/>
        <w:ind w:right="-19"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2.Утв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нию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тий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ории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AB7B3F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>Совхоз Чкаловский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2021 – 2023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№2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80B20">
      <w:pPr>
        <w:widowControl w:val="0"/>
        <w:spacing w:line="240" w:lineRule="auto"/>
        <w:ind w:right="-60" w:firstLine="4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AB7B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х(ин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х)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D976E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 w:rsidR="00D976ED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ого, 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ию о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ке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80B20">
      <w:pPr>
        <w:widowControl w:val="0"/>
        <w:spacing w:line="239" w:lineRule="auto"/>
        <w:ind w:right="-53" w:firstLine="4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рно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ды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01523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лью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>Совхоз Чкаловский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80B20">
      <w:pPr>
        <w:widowControl w:val="0"/>
        <w:spacing w:line="239" w:lineRule="auto"/>
        <w:ind w:right="-15" w:firstLine="4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D976E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ций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D976E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="00D976ED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>Совхоз Чкаловский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2F0586" w:rsidRDefault="00280B20" w:rsidP="00D976ED">
      <w:pPr>
        <w:widowControl w:val="0"/>
        <w:spacing w:line="240" w:lineRule="auto"/>
        <w:ind w:left="382" w:right="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роль    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   по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    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ой. 7.Н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ее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 в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</w:p>
    <w:p w:rsidR="002F0586" w:rsidRDefault="00015234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ици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ьно</w:t>
      </w:r>
      <w:r w:rsidR="00280B20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м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д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280B20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кже</w:t>
      </w:r>
      <w:r w:rsidR="00D976ED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 w:rsidR="00280B20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иц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="00280B20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D976ED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="00280B2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280B2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>Совхоз Чкаловский</w:t>
      </w:r>
      <w:r w:rsidR="00280B2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F0586" w:rsidRDefault="00280B20">
      <w:pPr>
        <w:widowControl w:val="0"/>
        <w:spacing w:line="240" w:lineRule="auto"/>
        <w:ind w:right="741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Глава</w:t>
      </w:r>
      <w:r w:rsidR="00D976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ции</w:t>
      </w:r>
      <w:r w:rsidR="00D976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="00D976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</w:t>
      </w:r>
    </w:p>
    <w:p w:rsidR="002F0586" w:rsidRDefault="00280B20">
      <w:pPr>
        <w:widowControl w:val="0"/>
        <w:tabs>
          <w:tab w:val="left" w:pos="819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ectPr w:rsidR="002F0586">
          <w:type w:val="continuous"/>
          <w:pgSz w:w="11906" w:h="16838"/>
          <w:pgMar w:top="1132" w:right="563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>Совхоз Чкаловский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 w:rsidR="00D976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      </w:t>
      </w:r>
      <w:r w:rsidR="00D976ED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А.Н.Авдеев</w:t>
      </w:r>
    </w:p>
    <w:p w:rsidR="002F0586" w:rsidRDefault="00280B20">
      <w:pPr>
        <w:widowControl w:val="0"/>
        <w:spacing w:line="240" w:lineRule="auto"/>
        <w:ind w:left="6827" w:right="-25" w:firstLine="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1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F0586" w:rsidRDefault="00280B20">
      <w:pPr>
        <w:widowControl w:val="0"/>
        <w:spacing w:line="240" w:lineRule="auto"/>
        <w:ind w:left="5891" w:right="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r w:rsidR="007A5F92">
        <w:rPr>
          <w:rFonts w:ascii="Times New Roman" w:eastAsia="Times New Roman" w:hAnsi="Times New Roman" w:cs="Times New Roman"/>
          <w:color w:val="000000"/>
          <w:sz w:val="27"/>
          <w:szCs w:val="27"/>
        </w:rPr>
        <w:t>Чкаловский</w:t>
      </w:r>
      <w:r w:rsidR="001F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 </w:t>
      </w:r>
      <w:r w:rsidR="0001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22.03.2021 </w:t>
      </w:r>
      <w:r w:rsidR="001F1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01523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F0586" w:rsidRDefault="00280B20">
      <w:pPr>
        <w:widowControl w:val="0"/>
        <w:spacing w:line="239" w:lineRule="auto"/>
        <w:ind w:left="4814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лан</w:t>
      </w:r>
    </w:p>
    <w:p w:rsidR="002F0586" w:rsidRDefault="00015234" w:rsidP="007A5F92">
      <w:pPr>
        <w:widowControl w:val="0"/>
        <w:spacing w:line="240" w:lineRule="auto"/>
        <w:ind w:left="454" w:right="323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роприя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ий</w:t>
      </w:r>
      <w:r w:rsidR="00D47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 w:rsidR="007A5F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бо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 w:rsidR="007A5F92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с</w:t>
      </w:r>
      <w:r w:rsidR="007A5F9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ом</w:t>
      </w:r>
      <w:r w:rsidR="007A5F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нов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</w:t>
      </w:r>
      <w:r w:rsidR="007A5F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="007A5F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рри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ории</w:t>
      </w:r>
      <w:r w:rsidR="007A5F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ьс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к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="007A5F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ния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r w:rsidR="007A5F92">
        <w:rPr>
          <w:rFonts w:ascii="Times New Roman" w:eastAsia="Times New Roman" w:hAnsi="Times New Roman" w:cs="Times New Roman"/>
          <w:color w:val="000000"/>
          <w:sz w:val="27"/>
          <w:szCs w:val="27"/>
        </w:rPr>
        <w:t>Чкаловский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r w:rsidR="001F1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2021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–</w:t>
      </w:r>
      <w:r w:rsidR="001F1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2023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г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ды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2F0586" w:rsidRDefault="002F0586">
      <w:pPr>
        <w:spacing w:after="105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2160"/>
        <w:gridCol w:w="1118"/>
        <w:gridCol w:w="2006"/>
        <w:gridCol w:w="2330"/>
        <w:gridCol w:w="2093"/>
      </w:tblGrid>
      <w:tr w:rsidR="002F0586">
        <w:trPr>
          <w:cantSplit/>
          <w:trHeight w:hRule="exact" w:val="114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39" w:lineRule="auto"/>
              <w:ind w:left="92" w:righ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7"/>
                <w:szCs w:val="2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39" w:lineRule="auto"/>
              <w:ind w:left="175"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ия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40" w:lineRule="auto"/>
              <w:ind w:left="153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,га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40" w:lineRule="auto"/>
              <w:ind w:left="189" w:right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>оки</w:t>
            </w:r>
            <w:r w:rsidR="006058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7"/>
                <w:szCs w:val="27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ия</w:t>
            </w:r>
            <w:proofErr w:type="spellEnd"/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40" w:lineRule="auto"/>
              <w:ind w:left="350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ния</w:t>
            </w:r>
            <w:r w:rsidR="0060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13" w:line="240" w:lineRule="auto"/>
              <w:ind w:left="96" w:right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</w:t>
            </w:r>
            <w:proofErr w:type="spellEnd"/>
            <w:r w:rsidR="0060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 w:rsidR="006058B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ия</w:t>
            </w:r>
          </w:p>
        </w:tc>
      </w:tr>
      <w:tr w:rsidR="002F0586">
        <w:trPr>
          <w:cantSplit/>
          <w:trHeight w:hRule="exact" w:val="523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109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979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2F0586">
        <w:trPr>
          <w:cantSplit/>
          <w:trHeight w:hRule="exact" w:val="525"/>
        </w:trPr>
        <w:tc>
          <w:tcPr>
            <w:tcW w:w="102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1356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пун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</w:t>
            </w:r>
          </w:p>
        </w:tc>
      </w:tr>
      <w:tr w:rsidR="002F0586">
        <w:trPr>
          <w:cantSplit/>
          <w:trHeight w:hRule="exact" w:val="207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1.1.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39" w:lineRule="auto"/>
              <w:ind w:left="62" w:right="191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8"/>
              </w:tabs>
              <w:spacing w:before="103" w:line="240" w:lineRule="auto"/>
              <w:ind w:left="62" w:right="3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proofErr w:type="spellEnd"/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6058B1">
            <w:pPr>
              <w:widowControl w:val="0"/>
              <w:spacing w:before="103" w:line="239" w:lineRule="auto"/>
              <w:ind w:left="62" w:right="24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ии </w:t>
            </w:r>
            <w:proofErr w:type="spellStart"/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яб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39" w:lineRule="auto"/>
              <w:ind w:left="62" w:right="133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я;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  <w:tr w:rsidR="002F0586">
        <w:trPr>
          <w:cantSplit/>
          <w:trHeight w:hRule="exact" w:val="300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1.2.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654"/>
                <w:tab w:val="left" w:pos="1981"/>
              </w:tabs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proofErr w:type="spellEnd"/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 w:rsidP="006058B1">
            <w:pPr>
              <w:widowControl w:val="0"/>
              <w:tabs>
                <w:tab w:val="left" w:pos="1828"/>
              </w:tabs>
              <w:spacing w:before="105" w:line="239" w:lineRule="auto"/>
              <w:ind w:left="62" w:right="-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proofErr w:type="spellEnd"/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юль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6058B1">
            <w:pPr>
              <w:widowControl w:val="0"/>
              <w:tabs>
                <w:tab w:val="left" w:pos="2003"/>
              </w:tabs>
              <w:spacing w:before="105" w:line="239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з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ици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ль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й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ион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ек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м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 Инт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я;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;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пун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</w:t>
            </w:r>
          </w:p>
        </w:tc>
      </w:tr>
      <w:tr w:rsidR="002F0586">
        <w:trPr>
          <w:cantSplit/>
          <w:trHeight w:hRule="exact" w:val="363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1.3.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8"/>
              </w:tabs>
              <w:spacing w:before="105" w:line="239" w:lineRule="auto"/>
              <w:ind w:left="62" w:right="3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6058B1">
            <w:pPr>
              <w:widowControl w:val="0"/>
              <w:tabs>
                <w:tab w:val="left" w:pos="2005"/>
              </w:tabs>
              <w:spacing w:before="105" w:line="239" w:lineRule="auto"/>
              <w:ind w:left="62" w:right="-6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й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г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ну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1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>0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ска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б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       в 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о-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ой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цв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),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794"/>
                <w:tab w:val="left" w:pos="1767"/>
              </w:tabs>
              <w:spacing w:before="105" w:line="239" w:lineRule="auto"/>
              <w:ind w:left="62" w:right="-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ории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    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</w:p>
        </w:tc>
      </w:tr>
    </w:tbl>
    <w:p w:rsidR="002F0586" w:rsidRDefault="002F0586">
      <w:pPr>
        <w:sectPr w:rsidR="002F0586">
          <w:pgSz w:w="11906" w:h="16838"/>
          <w:pgMar w:top="1124" w:right="532" w:bottom="1134" w:left="109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2160"/>
        <w:gridCol w:w="1118"/>
        <w:gridCol w:w="2006"/>
        <w:gridCol w:w="2330"/>
        <w:gridCol w:w="2093"/>
      </w:tblGrid>
      <w:tr w:rsidR="002F0586">
        <w:trPr>
          <w:cantSplit/>
          <w:trHeight w:hRule="exact" w:val="207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146"/>
              </w:tabs>
              <w:spacing w:before="105" w:line="239" w:lineRule="auto"/>
              <w:ind w:left="62" w:right="-4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6058B1">
            <w:pPr>
              <w:widowControl w:val="0"/>
              <w:spacing w:before="105" w:line="239" w:lineRule="auto"/>
              <w:ind w:left="62" w:right="4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зр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(</w:t>
            </w:r>
            <w:proofErr w:type="spellStart"/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-з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ьз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proofErr w:type="spellEnd"/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F0586">
        <w:trPr>
          <w:cantSplit/>
          <w:trHeight w:hRule="exact" w:val="735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1.4.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хи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proofErr w:type="spellEnd"/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2123"/>
              </w:tabs>
              <w:spacing w:before="105" w:line="239" w:lineRule="auto"/>
              <w:ind w:left="62" w:right="-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и (или)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 w:rsidR="006058B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7"/>
                  <w:szCs w:val="27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овл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7"/>
                  <w:szCs w:val="27"/>
                </w:rPr>
                <w:t>ни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ем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вного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рного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        от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2.258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6058B1">
            <w:pPr>
              <w:widowControl w:val="0"/>
              <w:spacing w:before="105" w:line="239" w:lineRule="auto"/>
              <w:ind w:left="62" w:right="-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ьз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proofErr w:type="spellEnd"/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2F0586">
        <w:trPr>
          <w:cantSplit/>
          <w:trHeight w:hRule="exact" w:val="526"/>
        </w:trPr>
        <w:tc>
          <w:tcPr>
            <w:tcW w:w="102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78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</w:p>
        </w:tc>
      </w:tr>
      <w:tr w:rsidR="002F0586">
        <w:trPr>
          <w:cantSplit/>
          <w:trHeight w:hRule="exact" w:val="2075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2.1.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191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8"/>
              </w:tabs>
              <w:spacing w:before="105" w:line="239" w:lineRule="auto"/>
              <w:ind w:left="62" w:right="3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6058B1">
            <w:pPr>
              <w:widowControl w:val="0"/>
              <w:spacing w:before="105" w:line="239" w:lineRule="auto"/>
              <w:ind w:left="62" w:right="24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ии </w:t>
            </w:r>
            <w:proofErr w:type="spellStart"/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яб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133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я;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  <w:tr w:rsidR="002F0586">
        <w:trPr>
          <w:cantSplit/>
          <w:trHeight w:hRule="exact" w:val="238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8"/>
              </w:tabs>
              <w:spacing w:before="105" w:line="239" w:lineRule="auto"/>
              <w:ind w:left="62" w:right="-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6058B1">
            <w:pPr>
              <w:widowControl w:val="0"/>
              <w:spacing w:before="105" w:line="239" w:lineRule="auto"/>
              <w:ind w:left="62" w:right="65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уль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оз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масс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вов, з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proofErr w:type="spellStart"/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proofErr w:type="spellEnd"/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ые</w:t>
            </w:r>
          </w:p>
        </w:tc>
      </w:tr>
    </w:tbl>
    <w:p w:rsidR="002F0586" w:rsidRDefault="002F0586">
      <w:pPr>
        <w:sectPr w:rsidR="002F0586">
          <w:pgSz w:w="11906" w:h="16838"/>
          <w:pgMar w:top="1132" w:right="532" w:bottom="1134" w:left="109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2160"/>
        <w:gridCol w:w="1118"/>
        <w:gridCol w:w="2006"/>
        <w:gridCol w:w="2330"/>
        <w:gridCol w:w="2093"/>
      </w:tblGrid>
      <w:tr w:rsidR="002F0586">
        <w:trPr>
          <w:cantSplit/>
          <w:trHeight w:hRule="exact" w:val="145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87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658"/>
              </w:tabs>
              <w:spacing w:before="105" w:line="239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(по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ю)</w:t>
            </w:r>
          </w:p>
        </w:tc>
      </w:tr>
      <w:tr w:rsidR="002F0586">
        <w:trPr>
          <w:cantSplit/>
          <w:trHeight w:hRule="exact" w:val="735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хи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смая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2123"/>
              </w:tabs>
              <w:spacing w:before="105" w:line="239" w:lineRule="auto"/>
              <w:ind w:left="62" w:right="-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и (или)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 w:rsidR="006058B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по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с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т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а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7"/>
                  <w:szCs w:val="27"/>
                </w:rPr>
                <w:t>н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овл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е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1"/>
                  <w:sz w:val="27"/>
                  <w:szCs w:val="27"/>
                </w:rPr>
                <w:t>ни</w:t>
              </w:r>
              <w:r>
                <w:rPr>
                  <w:rFonts w:ascii="Times New Roman" w:eastAsia="Times New Roman" w:hAnsi="Times New Roman" w:cs="Times New Roman"/>
                  <w:color w:val="000000"/>
                  <w:w w:val="101"/>
                  <w:sz w:val="27"/>
                  <w:szCs w:val="27"/>
                </w:rPr>
                <w:t>ем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вного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рного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        от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2.258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658"/>
              </w:tabs>
              <w:spacing w:before="105" w:line="239" w:lineRule="auto"/>
              <w:ind w:left="62" w:right="-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(по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ю)</w:t>
            </w:r>
          </w:p>
        </w:tc>
      </w:tr>
      <w:tr w:rsidR="002F0586">
        <w:trPr>
          <w:cantSplit/>
          <w:trHeight w:hRule="exact" w:val="523"/>
        </w:trPr>
        <w:tc>
          <w:tcPr>
            <w:tcW w:w="102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3" w:line="240" w:lineRule="auto"/>
              <w:ind w:left="206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прово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да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г</w:t>
            </w:r>
          </w:p>
        </w:tc>
      </w:tr>
      <w:tr w:rsidR="002F0586">
        <w:trPr>
          <w:cantSplit/>
          <w:trHeight w:hRule="exact" w:val="362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3.1.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1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рий,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ших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о) (инв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 w:rsidP="006058B1">
            <w:pPr>
              <w:widowControl w:val="0"/>
              <w:tabs>
                <w:tab w:val="left" w:pos="1828"/>
              </w:tabs>
              <w:spacing w:before="105" w:line="240" w:lineRule="auto"/>
              <w:ind w:left="62" w:right="3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proofErr w:type="spellEnd"/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6058B1">
            <w:pPr>
              <w:widowControl w:val="0"/>
              <w:spacing w:before="105" w:line="239" w:lineRule="auto"/>
              <w:ind w:left="62" w:right="24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ии </w:t>
            </w:r>
            <w:proofErr w:type="spellStart"/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яб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 w:rsidR="00280B20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="00280B20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 w:rsidR="00280B2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85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  <w:tr w:rsidR="002F0586">
        <w:trPr>
          <w:cantSplit/>
          <w:trHeight w:hRule="exact" w:val="145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3.2.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proofErr w:type="spellEnd"/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599"/>
              </w:tabs>
              <w:spacing w:before="105" w:line="239" w:lineRule="auto"/>
              <w:ind w:left="62" w:right="-4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хих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8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ого</w:t>
            </w:r>
            <w:proofErr w:type="spellEnd"/>
          </w:p>
        </w:tc>
      </w:tr>
    </w:tbl>
    <w:p w:rsidR="002F0586" w:rsidRDefault="002F0586">
      <w:pPr>
        <w:sectPr w:rsidR="002F0586">
          <w:pgSz w:w="11906" w:h="16838"/>
          <w:pgMar w:top="1132" w:right="532" w:bottom="1134" w:left="109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9"/>
        <w:gridCol w:w="2160"/>
        <w:gridCol w:w="1118"/>
        <w:gridCol w:w="2006"/>
        <w:gridCol w:w="2330"/>
        <w:gridCol w:w="2090"/>
      </w:tblGrid>
      <w:tr w:rsidR="002F0586">
        <w:trPr>
          <w:cantSplit/>
          <w:trHeight w:hRule="exact" w:val="145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мы;С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ка</w:t>
            </w:r>
            <w:proofErr w:type="spellEnd"/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й</w:t>
            </w:r>
            <w:r w:rsidR="006058B1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705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  <w:tr w:rsidR="002F0586">
        <w:trPr>
          <w:cantSplit/>
          <w:trHeight w:hRule="exact" w:val="238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3.3.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-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proofErr w:type="spellEnd"/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</w:t>
            </w:r>
            <w:r w:rsidR="006058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38" w:right="787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ов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85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  <w:tr w:rsidR="002F0586">
        <w:trPr>
          <w:cantSplit/>
          <w:trHeight w:hRule="exact" w:val="269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3.4.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1820"/>
              </w:tabs>
              <w:spacing w:before="105" w:line="239" w:lineRule="auto"/>
              <w:ind w:left="62" w:right="-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пун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ий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F0586"/>
        </w:tc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4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</w:p>
        </w:tc>
        <w:tc>
          <w:tcPr>
            <w:tcW w:w="2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tabs>
                <w:tab w:val="left" w:pos="863"/>
                <w:tab w:val="left" w:pos="1614"/>
                <w:tab w:val="left" w:pos="1998"/>
              </w:tabs>
              <w:spacing w:before="105" w:line="239" w:lineRule="auto"/>
              <w:ind w:left="62" w:right="-7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      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ab/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       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0586" w:rsidRDefault="00280B20">
            <w:pPr>
              <w:widowControl w:val="0"/>
              <w:spacing w:before="105" w:line="239" w:lineRule="auto"/>
              <w:ind w:left="62" w:right="85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я;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 w:rsidR="006058B1"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</w:p>
        </w:tc>
      </w:tr>
    </w:tbl>
    <w:p w:rsidR="002F0586" w:rsidRDefault="002F0586">
      <w:pPr>
        <w:sectPr w:rsidR="002F0586">
          <w:pgSz w:w="11906" w:h="16838"/>
          <w:pgMar w:top="1132" w:right="532" w:bottom="1134" w:left="1096" w:header="0" w:footer="0" w:gutter="0"/>
          <w:cols w:space="708"/>
        </w:sectPr>
      </w:pPr>
    </w:p>
    <w:p w:rsidR="002F0586" w:rsidRDefault="00280B20">
      <w:pPr>
        <w:widowControl w:val="0"/>
        <w:spacing w:line="240" w:lineRule="auto"/>
        <w:ind w:left="6791" w:right="-56" w:firstLine="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2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F0586" w:rsidRDefault="00280B20" w:rsidP="00015234">
      <w:pPr>
        <w:widowControl w:val="0"/>
        <w:spacing w:line="240" w:lineRule="auto"/>
        <w:ind w:left="58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1F1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>Чкало</w:t>
      </w:r>
      <w:r w:rsidR="00DB3D6A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>ский</w:t>
      </w:r>
      <w:r w:rsidR="008A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15234">
        <w:rPr>
          <w:rFonts w:ascii="Times New Roman" w:eastAsia="Times New Roman" w:hAnsi="Times New Roman" w:cs="Times New Roman"/>
          <w:color w:val="000000"/>
          <w:sz w:val="24"/>
          <w:szCs w:val="24"/>
        </w:rPr>
        <w:t>от  22.03.2021 № 12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F0586" w:rsidRDefault="00280B20">
      <w:pPr>
        <w:widowControl w:val="0"/>
        <w:spacing w:line="241" w:lineRule="auto"/>
        <w:ind w:left="4216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ации</w:t>
      </w:r>
    </w:p>
    <w:p w:rsidR="002F0586" w:rsidRDefault="006058B1" w:rsidP="00015234">
      <w:pPr>
        <w:widowControl w:val="0"/>
        <w:spacing w:line="239" w:lineRule="auto"/>
        <w:ind w:left="541" w:right="265" w:hanging="146"/>
        <w:rPr>
          <w:rFonts w:ascii="Times New Roman" w:eastAsia="Times New Roman" w:hAnsi="Times New Roman" w:cs="Times New Roman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п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олн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рия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бо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бор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виком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к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г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т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рри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ории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ьс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л</w:t>
      </w:r>
      <w:r w:rsidR="00280B20"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ния«</w:t>
      </w:r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Чкаловский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 w:rsidR="00015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="000152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8A6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2021</w:t>
      </w:r>
      <w:r w:rsidR="00280B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–2</w:t>
      </w:r>
      <w:r w:rsidR="00280B20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0</w:t>
      </w:r>
      <w:r w:rsidR="008A6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23г</w:t>
      </w:r>
    </w:p>
    <w:p w:rsidR="002F0586" w:rsidRDefault="002F0586">
      <w:pPr>
        <w:spacing w:after="15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2F0586" w:rsidRDefault="00280B20">
      <w:pPr>
        <w:widowControl w:val="0"/>
        <w:tabs>
          <w:tab w:val="left" w:pos="787"/>
          <w:tab w:val="left" w:pos="2784"/>
          <w:tab w:val="left" w:pos="3491"/>
          <w:tab w:val="left" w:pos="4041"/>
          <w:tab w:val="left" w:pos="5652"/>
          <w:tab w:val="left" w:pos="6700"/>
          <w:tab w:val="left" w:pos="8945"/>
        </w:tabs>
        <w:spacing w:line="239" w:lineRule="auto"/>
        <w:ind w:right="-15" w:firstLine="4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вной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бы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 w:rsidR="006058B1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proofErr w:type="spellEnd"/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 (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proofErr w:type="spellEnd"/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6058B1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о.</w:t>
      </w:r>
    </w:p>
    <w:p w:rsidR="002F0586" w:rsidRDefault="00280B20">
      <w:pPr>
        <w:widowControl w:val="0"/>
        <w:spacing w:line="240" w:lineRule="auto"/>
        <w:ind w:right="-15" w:firstLine="4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о,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як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или пол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 вновь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нию при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80B20">
      <w:pPr>
        <w:widowControl w:val="0"/>
        <w:spacing w:before="1" w:line="239" w:lineRule="auto"/>
        <w:ind w:right="-64" w:firstLine="336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изло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DB3D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ым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6058B1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605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:</w:t>
      </w:r>
    </w:p>
    <w:p w:rsidR="002F0586" w:rsidRDefault="00280B20">
      <w:pPr>
        <w:widowControl w:val="0"/>
        <w:tabs>
          <w:tab w:val="left" w:pos="1624"/>
          <w:tab w:val="left" w:pos="2879"/>
          <w:tab w:val="left" w:pos="4604"/>
          <w:tab w:val="left" w:pos="5688"/>
          <w:tab w:val="left" w:pos="7115"/>
          <w:tab w:val="left" w:pos="8599"/>
          <w:tab w:val="left" w:pos="9014"/>
        </w:tabs>
        <w:spacing w:line="239" w:lineRule="auto"/>
        <w:ind w:right="-17" w:firstLine="403"/>
        <w:jc w:val="both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1)п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о,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есе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spacing w:line="240" w:lineRule="auto"/>
        <w:ind w:right="-19" w:firstLine="470"/>
        <w:jc w:val="both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>2021-2023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ды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тв</w:t>
      </w:r>
      <w:r w:rsidR="00ED785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="00ED785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х.О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тить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proofErr w:type="spellEnd"/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ы;</w:t>
      </w:r>
    </w:p>
    <w:p w:rsidR="002F0586" w:rsidRDefault="00280B20">
      <w:pPr>
        <w:widowControl w:val="0"/>
        <w:spacing w:line="240" w:lineRule="auto"/>
        <w:ind w:right="-11" w:firstLine="470"/>
        <w:jc w:val="both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бы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х,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 w:rsidR="00ED7853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ов,э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spellEnd"/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и-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proofErr w:type="spellEnd"/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ача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spellEnd"/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spacing w:line="239" w:lineRule="auto"/>
        <w:ind w:right="-60" w:firstLine="538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4)при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spacing w:line="239" w:lineRule="auto"/>
        <w:ind w:right="-10" w:firstLine="53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5)в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и-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ю.</w:t>
      </w:r>
    </w:p>
    <w:p w:rsidR="002F0586" w:rsidRDefault="00280B20">
      <w:pPr>
        <w:widowControl w:val="0"/>
        <w:tabs>
          <w:tab w:val="left" w:pos="2300"/>
          <w:tab w:val="left" w:pos="3272"/>
          <w:tab w:val="left" w:pos="3850"/>
          <w:tab w:val="left" w:pos="5527"/>
          <w:tab w:val="left" w:pos="6855"/>
          <w:tab w:val="left" w:pos="8333"/>
        </w:tabs>
        <w:spacing w:before="2" w:line="239" w:lineRule="auto"/>
        <w:ind w:right="-19" w:firstLine="538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sectPr w:rsidR="002F0586" w:rsidSect="00015234">
          <w:pgSz w:w="11906" w:h="16838"/>
          <w:pgMar w:top="510" w:right="561" w:bottom="51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6)п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о, 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тории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,по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сы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ную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="00ED785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оторой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лиц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ьного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8A62E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Дзержинс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йон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,</w:t>
      </w:r>
      <w:r w:rsidR="00ED785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отв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го.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а</w:t>
      </w:r>
      <w:proofErr w:type="spellEnd"/>
    </w:p>
    <w:p w:rsidR="002F0586" w:rsidRDefault="00ED7853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lastRenderedPageBreak/>
        <w:t>К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280B2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 w:rsidR="00280B20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ор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нов</w:t>
      </w:r>
      <w:r w:rsidR="00280B20"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о, н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в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н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 w:rsidR="00280B2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лн</w:t>
      </w:r>
      <w:r w:rsidR="00280B2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уни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 w:rsidR="00280B2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е;</w:t>
      </w:r>
    </w:p>
    <w:p w:rsidR="002F0586" w:rsidRDefault="00280B20">
      <w:pPr>
        <w:widowControl w:val="0"/>
        <w:spacing w:line="240" w:lineRule="auto"/>
        <w:ind w:right="-62" w:firstLine="605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7)пр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tabs>
          <w:tab w:val="left" w:pos="1376"/>
          <w:tab w:val="left" w:pos="1767"/>
          <w:tab w:val="left" w:pos="2571"/>
          <w:tab w:val="left" w:pos="3368"/>
          <w:tab w:val="left" w:pos="3907"/>
          <w:tab w:val="left" w:pos="4346"/>
          <w:tab w:val="left" w:pos="5045"/>
          <w:tab w:val="left" w:pos="5521"/>
          <w:tab w:val="left" w:pos="6052"/>
          <w:tab w:val="left" w:pos="6844"/>
          <w:tab w:val="left" w:pos="8181"/>
          <w:tab w:val="left" w:pos="8909"/>
          <w:tab w:val="left" w:pos="9923"/>
        </w:tabs>
        <w:spacing w:line="239" w:lineRule="auto"/>
        <w:ind w:right="-19" w:firstLine="605"/>
        <w:jc w:val="both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="00ED785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в)гр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="00ED785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пун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б</w:t>
      </w:r>
      <w:r w:rsidR="00ED7853"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угроз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го,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шив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     Про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ФХ,    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по уни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семя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="00ED785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ад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spacing w:line="239" w:lineRule="auto"/>
        <w:ind w:right="-56" w:firstLine="538"/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9)отв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еч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роль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ной 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ритории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;</w:t>
      </w:r>
    </w:p>
    <w:p w:rsidR="002F0586" w:rsidRDefault="00280B20">
      <w:pPr>
        <w:widowControl w:val="0"/>
        <w:spacing w:line="239" w:lineRule="auto"/>
        <w:ind w:right="-13" w:firstLine="40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2F0586">
          <w:pgSz w:w="11906" w:h="16838"/>
          <w:pgMar w:top="1125" w:right="564" w:bottom="1134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ций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="00ED785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их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в</w:t>
      </w:r>
      <w:r w:rsidR="00ED7853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цию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ED7853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«</w:t>
      </w:r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>Чкаловский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F0586" w:rsidRDefault="00280B20">
      <w:pPr>
        <w:widowControl w:val="0"/>
        <w:spacing w:line="240" w:lineRule="auto"/>
        <w:ind w:left="6791" w:right="-57" w:firstLine="1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№ 3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F0586" w:rsidRDefault="00280B20">
      <w:pPr>
        <w:widowControl w:val="0"/>
        <w:spacing w:line="240" w:lineRule="auto"/>
        <w:ind w:left="58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8A62E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Село Совхоз </w:t>
      </w:r>
      <w:r w:rsidR="00ED7853">
        <w:rPr>
          <w:rFonts w:ascii="Times New Roman" w:eastAsia="Times New Roman" w:hAnsi="Times New Roman" w:cs="Times New Roman"/>
          <w:color w:val="000000"/>
          <w:sz w:val="27"/>
          <w:szCs w:val="27"/>
        </w:rPr>
        <w:t>Чкаловский</w:t>
      </w:r>
      <w:r w:rsidR="008A6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 </w:t>
      </w:r>
      <w:r w:rsidR="000152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22.03.2021 № 12</w:t>
      </w:r>
    </w:p>
    <w:p w:rsidR="002F0586" w:rsidRDefault="002F058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F0586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39" w:lineRule="auto"/>
        <w:ind w:left="4818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7"/>
          <w:szCs w:val="27"/>
        </w:rPr>
        <w:t>Т</w:t>
      </w:r>
    </w:p>
    <w:p w:rsidR="002F0586" w:rsidRDefault="00280B20">
      <w:pPr>
        <w:widowControl w:val="0"/>
        <w:spacing w:line="240" w:lineRule="auto"/>
        <w:ind w:left="2550" w:right="2485" w:firstLine="34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ки</w:t>
      </w:r>
      <w:r w:rsidR="00ED78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</w:t>
      </w:r>
      <w:r w:rsidR="00ED78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бот</w:t>
      </w:r>
      <w:r w:rsidR="00ED78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</w:t>
      </w:r>
      <w:r w:rsidR="00ED78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нию</w:t>
      </w:r>
      <w:r w:rsidR="00ED78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вика</w:t>
      </w:r>
      <w:r w:rsidR="00ED78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кого</w:t>
      </w:r>
    </w:p>
    <w:p w:rsidR="002F0586" w:rsidRDefault="002F0586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40" w:lineRule="auto"/>
        <w:ind w:left="877" w:right="64" w:hanging="74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 (н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,о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.)</w:t>
      </w:r>
    </w:p>
    <w:p w:rsidR="002F0586" w:rsidRDefault="00280B20">
      <w:pPr>
        <w:widowControl w:val="0"/>
        <w:spacing w:line="239" w:lineRule="auto"/>
        <w:ind w:right="1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ядч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к: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:rsidR="002F0586" w:rsidRDefault="00280B20">
      <w:pPr>
        <w:widowControl w:val="0"/>
        <w:spacing w:before="2" w:line="239" w:lineRule="auto"/>
        <w:ind w:right="12" w:firstLine="15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43386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го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.) 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________________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spellEnd"/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 w:rsidR="0043386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ию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 w:rsidR="0043386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ые</w:t>
      </w:r>
      <w:r w:rsidR="0043386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но.</w:t>
      </w:r>
    </w:p>
    <w:p w:rsidR="002F0586" w:rsidRDefault="00280B20">
      <w:pPr>
        <w:widowControl w:val="0"/>
        <w:spacing w:before="2" w:line="239" w:lineRule="auto"/>
        <w:ind w:left="2500" w:right="324" w:hanging="24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43386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лощ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и)</w:t>
      </w:r>
    </w:p>
    <w:p w:rsidR="002F0586" w:rsidRDefault="00280B20">
      <w:pPr>
        <w:widowControl w:val="0"/>
        <w:spacing w:line="240" w:lineRule="auto"/>
        <w:ind w:left="2500" w:right="322" w:hanging="249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43386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№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43386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.)</w:t>
      </w:r>
    </w:p>
    <w:p w:rsidR="002F0586" w:rsidRDefault="00280B20">
      <w:pPr>
        <w:widowControl w:val="0"/>
        <w:spacing w:line="239" w:lineRule="auto"/>
        <w:ind w:left="-78" w:right="478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 w:rsidR="0043386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 4.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</w:p>
    <w:p w:rsidR="002F0586" w:rsidRDefault="00280B20">
      <w:pPr>
        <w:widowControl w:val="0"/>
        <w:spacing w:before="1" w:line="239" w:lineRule="auto"/>
        <w:ind w:left="404" w:right="10" w:hanging="40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 (н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433866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,ору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,хи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proofErr w:type="spellEnd"/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2F0586" w:rsidRDefault="00433866">
      <w:pPr>
        <w:widowControl w:val="0"/>
        <w:spacing w:line="240" w:lineRule="auto"/>
        <w:ind w:left="182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тно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б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4"/>
          <w:w w:val="101"/>
          <w:sz w:val="27"/>
          <w:szCs w:val="27"/>
        </w:rPr>
        <w:t>б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и)</w:t>
      </w:r>
    </w:p>
    <w:p w:rsidR="002F0586" w:rsidRDefault="002F0586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tabs>
          <w:tab w:val="left" w:pos="2946"/>
          <w:tab w:val="left" w:pos="4886"/>
        </w:tabs>
        <w:spacing w:line="240" w:lineRule="auto"/>
        <w:ind w:left="1146" w:right="238" w:hanging="114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(Ф.И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О.)</w:t>
      </w:r>
    </w:p>
    <w:p w:rsidR="002F0586" w:rsidRDefault="00433866">
      <w:pPr>
        <w:widowControl w:val="0"/>
        <w:spacing w:line="240" w:lineRule="auto"/>
        <w:ind w:left="606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</w:t>
      </w:r>
      <w:r w:rsidR="00280B20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 w:rsidR="00280B2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т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</w:t>
      </w:r>
      <w:r w:rsidR="00280B2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в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ит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 w:rsidR="00280B20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 xml:space="preserve"> 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ядч</w:t>
      </w:r>
      <w:r w:rsidR="00280B20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 w:rsidR="00280B20"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 w:rsidR="00280B20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2F0586" w:rsidRDefault="002F0586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tabs>
          <w:tab w:val="left" w:pos="5481"/>
        </w:tabs>
        <w:spacing w:line="239" w:lineRule="auto"/>
        <w:ind w:left="944" w:right="202" w:hanging="94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 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)(по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(Ф.И.О.)</w:t>
      </w:r>
    </w:p>
    <w:p w:rsidR="002F0586" w:rsidRDefault="002F058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tabs>
          <w:tab w:val="left" w:pos="3071"/>
          <w:tab w:val="left" w:pos="5210"/>
        </w:tabs>
        <w:spacing w:line="239" w:lineRule="auto"/>
        <w:ind w:left="202" w:right="149" w:hanging="2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(Ф.И.О.)</w:t>
      </w:r>
    </w:p>
    <w:p w:rsidR="002F0586" w:rsidRDefault="002F058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tabs>
          <w:tab w:val="left" w:pos="3071"/>
          <w:tab w:val="left" w:pos="5210"/>
        </w:tabs>
        <w:spacing w:line="239" w:lineRule="auto"/>
        <w:ind w:left="202" w:right="151" w:hanging="20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(Ф.И.О.)</w:t>
      </w:r>
    </w:p>
    <w:p w:rsidR="002F0586" w:rsidRDefault="002F058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0586" w:rsidRDefault="00280B20">
      <w:pPr>
        <w:widowControl w:val="0"/>
        <w:spacing w:line="240" w:lineRule="auto"/>
        <w:ind w:left="270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аб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ов</w:t>
      </w:r>
      <w:r w:rsidR="004338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7"/>
          <w:szCs w:val="27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и)</w:t>
      </w:r>
    </w:p>
    <w:sectPr w:rsidR="002F0586" w:rsidSect="00461728">
      <w:pgSz w:w="11906" w:h="16838"/>
      <w:pgMar w:top="1124" w:right="564" w:bottom="1134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0586"/>
    <w:rsid w:val="00015234"/>
    <w:rsid w:val="001F1708"/>
    <w:rsid w:val="00280B20"/>
    <w:rsid w:val="002F0586"/>
    <w:rsid w:val="003E4A2C"/>
    <w:rsid w:val="00433866"/>
    <w:rsid w:val="00461728"/>
    <w:rsid w:val="006058B1"/>
    <w:rsid w:val="007A5F92"/>
    <w:rsid w:val="008A62E7"/>
    <w:rsid w:val="009C0B03"/>
    <w:rsid w:val="00AB7B3F"/>
    <w:rsid w:val="00D4792F"/>
    <w:rsid w:val="00D976ED"/>
    <w:rsid w:val="00DB3D6A"/>
    <w:rsid w:val="00ED7853"/>
    <w:rsid w:val="00FF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031673CB7DE82BDB22F0F8A0F81F0C8626D72B17280657B2928BD5CDA8mFF" TargetMode="External"/><Relationship Id="rId4" Type="http://schemas.openxmlformats.org/officeDocument/2006/relationships/hyperlink" Target="consultantplus://offline/ref=5E031673CB7DE82BDB22F0F8A0F81F0C8626D72B17280657B2928BD5CDA8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12</cp:revision>
  <cp:lastPrinted>2021-03-30T06:33:00Z</cp:lastPrinted>
  <dcterms:created xsi:type="dcterms:W3CDTF">2021-03-02T12:41:00Z</dcterms:created>
  <dcterms:modified xsi:type="dcterms:W3CDTF">2021-03-30T06:33:00Z</dcterms:modified>
</cp:coreProperties>
</file>