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4" w:rsidRPr="00817684" w:rsidRDefault="00C94DF9" w:rsidP="0081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84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 находящихся в пользовании администрации </w:t>
      </w:r>
      <w:r w:rsidR="005078AD"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817684">
        <w:rPr>
          <w:rFonts w:ascii="Times New Roman" w:hAnsi="Times New Roman" w:cs="Times New Roman"/>
          <w:b/>
          <w:sz w:val="28"/>
          <w:szCs w:val="28"/>
        </w:rPr>
        <w:t>«</w:t>
      </w:r>
      <w:r w:rsidR="005078AD">
        <w:rPr>
          <w:rFonts w:ascii="Times New Roman" w:hAnsi="Times New Roman" w:cs="Times New Roman"/>
          <w:b/>
          <w:sz w:val="28"/>
          <w:szCs w:val="28"/>
        </w:rPr>
        <w:t>Угорское</w:t>
      </w:r>
      <w:r w:rsidRPr="0081768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5078AD" w:rsidRPr="00830DB9" w:rsidTr="005078AD">
        <w:tc>
          <w:tcPr>
            <w:tcW w:w="4677" w:type="dxa"/>
          </w:tcPr>
          <w:p w:rsidR="005078AD" w:rsidRPr="00830DB9" w:rsidRDefault="0050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информационная адресная система (ФИАС)</w:t>
            </w:r>
          </w:p>
        </w:tc>
        <w:tc>
          <w:tcPr>
            <w:tcW w:w="4786" w:type="dxa"/>
          </w:tcPr>
          <w:p w:rsidR="005078AD" w:rsidRPr="00830DB9" w:rsidRDefault="0050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Доступ уполномоченного сотрудника отдела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78AD" w:rsidRPr="00830DB9" w:rsidTr="005078AD">
        <w:tc>
          <w:tcPr>
            <w:tcW w:w="4677" w:type="dxa"/>
          </w:tcPr>
          <w:p w:rsidR="005078AD" w:rsidRPr="005078AD" w:rsidRDefault="005078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78AD">
              <w:rPr>
                <w:rFonts w:ascii="Times New Roman" w:hAnsi="Times New Roman" w:cs="Times New Roman"/>
                <w:sz w:val="28"/>
                <w:szCs w:val="28"/>
              </w:rPr>
              <w:t>Государственная информационная система ГИС ЖКХ</w:t>
            </w:r>
          </w:p>
        </w:tc>
        <w:tc>
          <w:tcPr>
            <w:tcW w:w="4786" w:type="dxa"/>
          </w:tcPr>
          <w:p w:rsidR="005078AD" w:rsidRPr="00830DB9" w:rsidRDefault="005078AD" w:rsidP="0050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Доступ уполномоченного сотрудника отдела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администрации.</w:t>
            </w:r>
            <w:bookmarkStart w:id="0" w:name="_GoBack"/>
            <w:bookmarkEnd w:id="0"/>
          </w:p>
        </w:tc>
      </w:tr>
    </w:tbl>
    <w:p w:rsidR="00C94DF9" w:rsidRPr="00830DB9" w:rsidRDefault="00C94DF9">
      <w:pPr>
        <w:rPr>
          <w:rFonts w:ascii="Times New Roman" w:hAnsi="Times New Roman" w:cs="Times New Roman"/>
          <w:sz w:val="28"/>
          <w:szCs w:val="28"/>
        </w:rPr>
      </w:pPr>
    </w:p>
    <w:sectPr w:rsidR="00C94DF9" w:rsidRPr="00830DB9" w:rsidSect="008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DF9"/>
    <w:rsid w:val="00010444"/>
    <w:rsid w:val="0013481B"/>
    <w:rsid w:val="005078AD"/>
    <w:rsid w:val="00817684"/>
    <w:rsid w:val="00830DB9"/>
    <w:rsid w:val="00836014"/>
    <w:rsid w:val="00840F47"/>
    <w:rsid w:val="00C94DF9"/>
    <w:rsid w:val="00D2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Ugorskoe1</cp:lastModifiedBy>
  <cp:revision>5</cp:revision>
  <dcterms:created xsi:type="dcterms:W3CDTF">2017-05-03T14:00:00Z</dcterms:created>
  <dcterms:modified xsi:type="dcterms:W3CDTF">2017-05-16T06:07:00Z</dcterms:modified>
</cp:coreProperties>
</file>